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BD" w:rsidRPr="008007B4" w:rsidRDefault="00F12FBD" w:rsidP="008007B4">
      <w:pPr>
        <w:shd w:val="clear" w:color="auto" w:fill="F5FAD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находимся на юге Китая, остров </w:t>
      </w:r>
      <w:proofErr w:type="spellStart"/>
      <w:r w:rsidRPr="008007B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Хайнань</w:t>
      </w:r>
      <w:proofErr w:type="spellEnd"/>
      <w:r w:rsidRPr="0080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</w:t>
      </w:r>
      <w:proofErr w:type="spellStart"/>
      <w:r w:rsidRPr="008007B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Хайкоу</w:t>
      </w:r>
      <w:proofErr w:type="spellEnd"/>
      <w:r w:rsidRPr="008007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FBD" w:rsidRPr="008007B4" w:rsidRDefault="00F12FBD" w:rsidP="008007B4">
      <w:pPr>
        <w:shd w:val="clear" w:color="auto" w:fill="F5FAD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</w:t>
      </w:r>
      <w:proofErr w:type="gramStart"/>
      <w:r w:rsidRPr="008007B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основана в 2012 году и за 3 года у нас прошло</w:t>
      </w:r>
      <w:proofErr w:type="gramEnd"/>
      <w:r w:rsidRPr="0080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</w:t>
      </w:r>
      <w:r w:rsidR="008007B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более 700 студентов, а так же было успешно организованно</w:t>
      </w:r>
      <w:r w:rsidR="008007B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сезона летних лагерей!</w:t>
      </w:r>
    </w:p>
    <w:p w:rsidR="006B5F16" w:rsidRPr="008007B4" w:rsidRDefault="006B5F16" w:rsidP="008007B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12FBD" w:rsidRPr="008007B4" w:rsidRDefault="00F12FBD" w:rsidP="008007B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Практический курс китайского языка.</w:t>
      </w:r>
    </w:p>
    <w:p w:rsidR="00F12FBD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Стоимость: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8 600 юаней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семестр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17000 юаней – учебный год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Включает в себя - 20 учебных часов китайского языка в неделю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Изучаемые темы: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грамматика, фонетика, лексикология и стилистика китайского языка, практические и семинарские занятия.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Разделение по уровням подготовки на группы. В курс входят три базовых предмета, это теоретический аспект китайского языка (упор на изучение грамматики), практический аспект (упор на устную речь) и языкознание (изучение основ лингвистики, упор на разные виды деятельности в зависимости от подготовки учащихся).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базовой грамматики современного китайского языка в рамках курса изучаются и обсуждаются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темы: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Личная информация, эмоции и отношение к чему-либо, субординация и речевой этикет, повседневная жизнь и хобби, учёба и работа, семейная жизнь и родственники, культурные развлечения, праздники и памятные даты, здоровье, обычаи и запреты, туризм и транспорт, язык и культура, жизненные ценности, литература и искусство, история и география, наука и техника, окружающая среда, мода, растения и животные, пейзажи, планы на будущее.</w:t>
      </w:r>
      <w:proofErr w:type="gramEnd"/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Сложность и лексический охват тем распределяются в зависимости от уровня знаний учащихся и их подготовки.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Дополнительные расходы: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регистрационный взнос - 500 юаней (оплачивается до приезда)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учебные материалы - 200-300 юаней в семестр.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медосмотр - 404 юаня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студенческий вид на жительство - 400 юаней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страховка - 300 юаней на полгода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стоимость встречи в аэропорту - 250 юаней.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стоимость проживания в студенческом общежитии 700 юаней в месяц (комната на двоих), коммунальные платежи оплачиваются дополнительно.</w:t>
      </w:r>
    </w:p>
    <w:p w:rsidR="00F12FBD" w:rsidRPr="008007B4" w:rsidRDefault="00F12FBD" w:rsidP="008007B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Практический курс китайского языка + английский язык.</w:t>
      </w:r>
    </w:p>
    <w:p w:rsidR="00F12FBD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Стоимость: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10700 юаней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семестр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21000 юаней – учебный год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Включает в себя -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20 учебных часов китайского языка и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6 учебных часов английского языка в неделю.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Изучаемые темы: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грамматика, фонетика, лексикология и стилистика китайского языка, практические и семинарские занятия.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Разделение по уровням подготовки на группы. В курс входят три базовых предмета, это теоретический аспект китайского языка (упор на изучение грамматики), практический аспект (упор на устную речь) и языкознание (изучение основ лингвистики, упор на разные виды деятельности в зависимости от подготовки учащихся).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базовой грамматики современного китайского языка в рамках курса изучаются и обсуждаются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темы: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Личная информация, эмоции и отношение к чему-либо, субординация и речевой этикет, повседневная жизнь и хобби, учёба и работа, семейная жизнь и родственники, культурные развлечения, праздники и памятные даты, здоровье, обычаи и запреты, туризм и транспорт, язык и культура, жизненные ценности, литература и искусство, история и география, наука и техника, окружающая среда, мода, растения и животные, пейзажи, планы на будущее.</w:t>
      </w:r>
      <w:proofErr w:type="gramEnd"/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Сложность и лексический охват тем распределяются в зависимости от уровня знаний учащихся и их подготовки.</w:t>
      </w:r>
    </w:p>
    <w:p w:rsidR="00F12FBD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Дополнительные расходы: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регистрационный взнос - 500 юаней (оплачивается до приезда)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учебные материалы - 200-300 юаней в семестр.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медосмотр - 404 юаня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студенческий вид на жительство - 400 юаней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страховка - 300 юаней на полгода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стоимость встречи в аэропорту - 250 юаней.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стоимость проживания в студенческом общежитии 700 юаней в месяц (комната на двоих), коммунальные платежи оплачиваются дополнительно.</w:t>
      </w:r>
    </w:p>
    <w:p w:rsidR="00F12FBD" w:rsidRPr="008007B4" w:rsidRDefault="00F12FBD" w:rsidP="008007B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Бизнес китайский.</w:t>
      </w:r>
      <w:r w:rsidR="008007B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F12FBD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Включает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себя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практический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китайского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языка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+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уроки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бизнес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тематики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семинары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приглашёнными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специалистами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консалтинговых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логистических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компаний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Китая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зарубежья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+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Бизнес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Китае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(всего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учебных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часов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неделю)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+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Кантонскую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выставку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Гуанчжоу.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Изучаемые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темы: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базовая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лексика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теме,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экономическая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география,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коммуникации,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транспорт,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визовое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законодательство,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авиа-перелёты,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визиты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встречи,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деловой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этикет,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составление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сопровождение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контрактов,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банки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Китая,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банкинг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магазины,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поиск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поставщика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товара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Китае,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лекции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заявкам,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семинарские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практические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занятия.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Разделения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уровню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подготовки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предусмотрено,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т.е.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учащийся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посещает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стандартный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своей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группой,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посещает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выбранному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курсу,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данном случае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Бизнес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Китае.</w:t>
      </w:r>
    </w:p>
    <w:p w:rsidR="00F12FBD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Стоимость</w:t>
      </w:r>
      <w:r w:rsidR="008007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обучения: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600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юаней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семестр.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F12FBD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Дополнительно</w:t>
      </w:r>
      <w:r w:rsidR="008007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оплачиваются: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регистрационный взнос - 500 юаней (оплачивается до приезда)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учебные материалы - 200-300 юаней в семестр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медосмотр - 404 юаня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студенческий вид на жительство - 400 юаней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страховка - 300 юаней на полгода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стоимость встречи в аэропорту - 250 юаней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авиабилеты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Кантонскую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выставку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проживание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Гуанчжоу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(5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дней,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примерно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1500-2000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юаней)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стоимость проживания в студенческом общежитии 700 юаней в месяц (комната на двоих), коммунальные платежи оплачиваются дополнительно.</w:t>
      </w:r>
    </w:p>
    <w:p w:rsidR="00F12FBD" w:rsidRPr="008007B4" w:rsidRDefault="00F12FBD" w:rsidP="008007B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12FBD" w:rsidRPr="008007B4" w:rsidRDefault="00F12FBD" w:rsidP="008007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007B4">
        <w:rPr>
          <w:rFonts w:ascii="Times New Roman" w:hAnsi="Times New Roman" w:cs="Times New Roman"/>
          <w:b/>
          <w:sz w:val="36"/>
          <w:szCs w:val="36"/>
        </w:rPr>
        <w:t>Китайский онлайн.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Начните учить китайский прямо сейчас! Наши ведущие преподаватели приглашают на увлекательный онлайн урок. Всё, что вам нужно – это выход в интернет, программа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Skype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наушники и микрофон!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тех, кто не хочет и не может тратить время, нервы и деньги на длительные дорогостоящие международные перелеты, и быть в разлуке с близкими -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Онлайн обучение от </w:t>
      </w:r>
      <w:proofErr w:type="spellStart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Хайнаньской</w:t>
      </w:r>
      <w:proofErr w:type="spellEnd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Языковой Школы.</w:t>
      </w:r>
      <w:r w:rsidR="008007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End"/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Вам дорого время?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Вы устали от бесполезного сидения в душной аудитории?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не уделяет вам достаточного внимания?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Настало время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proofErr w:type="spellStart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Great</w:t>
      </w:r>
      <w:proofErr w:type="spellEnd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</w:t>
      </w:r>
      <w:proofErr w:type="spellStart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Silk</w:t>
      </w:r>
      <w:proofErr w:type="spellEnd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</w:t>
      </w:r>
      <w:proofErr w:type="spellStart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Way</w:t>
      </w:r>
      <w:proofErr w:type="spellEnd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!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Наша школа – это команда носителей языка и русскоязычных специалистов филологов и педагогов. Все мы дипломированные специалисты с огромным опытом работы. Мы знаем цену времени и знаний. Доверьтесь нам – вы будете в надежных руках!</w:t>
      </w:r>
    </w:p>
    <w:p w:rsidR="00F12FBD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F12FBD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Предлагаемые курсы изучения китайского: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время обучения наши преподаватели используют разработки ведущих специалистов мира. Обучение по интернету ничем не отличается </w:t>
      </w:r>
      <w:proofErr w:type="gram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обычного, кроме того, что это дешевле, эффективнее и удобнее. Учебная литература будет предоставлена студенту бесплатно перед началом занятий.</w:t>
      </w:r>
    </w:p>
    <w:p w:rsidR="00F12FBD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F12FBD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Начальный курс китайского языка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 это в первую очередь базовые знания по фонетике, иероглифике, грамматике. Основной упор на устную речь.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Изучаемые темы:</w:t>
      </w:r>
    </w:p>
    <w:p w:rsidR="00F12FBD" w:rsidRPr="008007B4" w:rsidRDefault="00F12FBD" w:rsidP="008007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Ритмика, пауза, интонация и тоны устной речи</w:t>
      </w:r>
    </w:p>
    <w:p w:rsidR="00F12FBD" w:rsidRPr="008007B4" w:rsidRDefault="00F12FBD" w:rsidP="008007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Приветствия и обращения</w:t>
      </w:r>
    </w:p>
    <w:p w:rsidR="00F12FBD" w:rsidRPr="008007B4" w:rsidRDefault="00F12FBD" w:rsidP="008007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Обозначение пространства и времени</w:t>
      </w:r>
    </w:p>
    <w:p w:rsidR="00F12FBD" w:rsidRPr="008007B4" w:rsidRDefault="00F12FBD" w:rsidP="008007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Рассказ о себе</w:t>
      </w:r>
    </w:p>
    <w:p w:rsidR="00F12FBD" w:rsidRPr="008007B4" w:rsidRDefault="00F12FBD" w:rsidP="008007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Повседневные темы</w:t>
      </w:r>
    </w:p>
    <w:p w:rsidR="00F12FBD" w:rsidRPr="008007B4" w:rsidRDefault="00F12FBD" w:rsidP="008007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Кухня и покупки</w:t>
      </w:r>
    </w:p>
    <w:p w:rsidR="00F12FBD" w:rsidRPr="008007B4" w:rsidRDefault="00F12FBD" w:rsidP="008007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Семья и друзья</w:t>
      </w:r>
    </w:p>
    <w:p w:rsidR="00F12FBD" w:rsidRPr="008007B4" w:rsidRDefault="00F12FBD" w:rsidP="008007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Хобби и увлечения, повседневная жизнь</w:t>
      </w:r>
    </w:p>
    <w:p w:rsidR="00F12FBD" w:rsidRPr="008007B4" w:rsidRDefault="00F12FBD" w:rsidP="008007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Путешествия</w:t>
      </w:r>
    </w:p>
    <w:p w:rsidR="00F12FBD" w:rsidRPr="008007B4" w:rsidRDefault="00F12FBD" w:rsidP="008007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</w:t>
      </w:r>
    </w:p>
    <w:p w:rsidR="00F12FBD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F12FBD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Средний уровень сложности</w:t>
      </w:r>
      <w:r w:rsid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китайского языка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предполагает расширение знаний по грамматике, закрепление и тренировку полученных ранее знаний, корректировку нюансов произношения, совершенствование мелодики речи.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Изучаемые темы:</w:t>
      </w:r>
    </w:p>
    <w:p w:rsidR="00F12FBD" w:rsidRPr="008007B4" w:rsidRDefault="00F12FBD" w:rsidP="008007B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Обозначение времен и состояний</w:t>
      </w:r>
    </w:p>
    <w:p w:rsidR="00F12FBD" w:rsidRPr="008007B4" w:rsidRDefault="00F12FBD" w:rsidP="008007B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Вопросительные предложения (альтернативные, риторические вопросы, просьбы-предложения и др.)</w:t>
      </w:r>
    </w:p>
    <w:p w:rsidR="00F12FBD" w:rsidRPr="008007B4" w:rsidRDefault="00F12FBD" w:rsidP="008007B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Передача эмоциональных состояний</w:t>
      </w:r>
    </w:p>
    <w:p w:rsidR="00F12FBD" w:rsidRPr="008007B4" w:rsidRDefault="00F12FBD" w:rsidP="008007B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Счетные слова китайского языка</w:t>
      </w:r>
    </w:p>
    <w:p w:rsidR="00F12FBD" w:rsidRPr="008007B4" w:rsidRDefault="00F12FBD" w:rsidP="008007B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Глаголы и модификаторы и движений</w:t>
      </w:r>
    </w:p>
    <w:p w:rsidR="00F12FBD" w:rsidRPr="008007B4" w:rsidRDefault="00F12FBD" w:rsidP="008007B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 результативности</w:t>
      </w:r>
    </w:p>
    <w:p w:rsidR="00F12FBD" w:rsidRPr="008007B4" w:rsidRDefault="00F12FBD" w:rsidP="008007B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 пространства и времени</w:t>
      </w:r>
    </w:p>
    <w:p w:rsidR="00F12FBD" w:rsidRPr="008007B4" w:rsidRDefault="00F12FBD" w:rsidP="008007B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Направленность действия</w:t>
      </w:r>
    </w:p>
    <w:p w:rsidR="00F12FBD" w:rsidRPr="008007B4" w:rsidRDefault="00F12FBD" w:rsidP="008007B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Степени сравнения</w:t>
      </w:r>
    </w:p>
    <w:p w:rsidR="00F12FBD" w:rsidRPr="008007B4" w:rsidRDefault="00F12FBD" w:rsidP="008007B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Упрощенные конструкции предложений</w:t>
      </w:r>
    </w:p>
    <w:p w:rsidR="00F12FBD" w:rsidRPr="008007B4" w:rsidRDefault="00F12FBD" w:rsidP="008007B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Устойчивые грамматические конструкции «если …, то…», «чем…, тем…», «не только …, но и…» и другие</w:t>
      </w:r>
      <w:proofErr w:type="gramEnd"/>
    </w:p>
    <w:p w:rsidR="00F12FBD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F12FBD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Продолжающий уровень китайского языка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включает в себя следующие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темы:</w:t>
      </w:r>
    </w:p>
    <w:p w:rsidR="00F12FBD" w:rsidRPr="008007B4" w:rsidRDefault="00F12FBD" w:rsidP="008007B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Обозначения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бытийности</w:t>
      </w:r>
      <w:proofErr w:type="spellEnd"/>
    </w:p>
    <w:p w:rsidR="00F12FBD" w:rsidRPr="008007B4" w:rsidRDefault="00F12FBD" w:rsidP="008007B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Оформление возможности</w:t>
      </w:r>
    </w:p>
    <w:p w:rsidR="00F12FBD" w:rsidRPr="008007B4" w:rsidRDefault="00F12FBD" w:rsidP="008007B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Степень времени совершения действия (только что, недавно, поздно)</w:t>
      </w:r>
    </w:p>
    <w:p w:rsidR="00F12FBD" w:rsidRPr="008007B4" w:rsidRDefault="00F12FBD" w:rsidP="008007B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Сложное дополнение направления</w:t>
      </w:r>
    </w:p>
    <w:p w:rsidR="00F12FBD" w:rsidRPr="008007B4" w:rsidRDefault="00F12FBD" w:rsidP="008007B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Обозначение включенности, одновременности, пассива,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продолженности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непрерывности, причины, условия</w:t>
      </w:r>
    </w:p>
    <w:p w:rsidR="00F12FBD" w:rsidRPr="008007B4" w:rsidRDefault="00F12FBD" w:rsidP="008007B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Фразеологические обороты</w:t>
      </w:r>
    </w:p>
    <w:p w:rsidR="00F12FBD" w:rsidRPr="008007B4" w:rsidRDefault="00F12FBD" w:rsidP="008007B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Сложносочинённая и сложноподчинённая связь в китайском предложении</w:t>
      </w:r>
    </w:p>
    <w:p w:rsidR="00F12FBD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F12FBD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Продвинутый уровень</w:t>
      </w:r>
      <w:r w:rsid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китайского языка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представляет собой:</w:t>
      </w:r>
    </w:p>
    <w:p w:rsidR="00F12FBD" w:rsidRPr="008007B4" w:rsidRDefault="00F12FBD" w:rsidP="008007B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 с неадаптированными китайскими текстами</w:t>
      </w:r>
    </w:p>
    <w:p w:rsidR="00F12FBD" w:rsidRPr="008007B4" w:rsidRDefault="00F12FBD" w:rsidP="008007B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 с периодикой и новостными сообщениями (печатный текст, аудио и видео)</w:t>
      </w:r>
    </w:p>
    <w:p w:rsidR="00F12FBD" w:rsidRPr="008007B4" w:rsidRDefault="00F12FBD" w:rsidP="008007B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Написание эссе</w:t>
      </w:r>
    </w:p>
    <w:p w:rsidR="00F12FBD" w:rsidRPr="008007B4" w:rsidRDefault="00F12FBD" w:rsidP="008007B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Введение в оборот устойчивых словосочетаний, сленга, принятых сокращений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Стоимость занятий - 130 юаней в час (60 минут), при оплате от 3-х часов в неделю - 100 юаней.</w:t>
      </w:r>
      <w:r w:rsidR="008007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F12FBD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F12FBD" w:rsidRPr="008007B4" w:rsidRDefault="00F12FB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Присутствие на уроках без отрыва от вашей повседневной жизни. Больше никакого дискомфорта – запишитесь к нам на занятия и вы сами узнаете, насколько простым и интересным может быть изучение китайского языка!</w:t>
      </w:r>
    </w:p>
    <w:p w:rsidR="00F12FBD" w:rsidRPr="008007B4" w:rsidRDefault="00F12FBD" w:rsidP="008007B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12FBD" w:rsidRPr="008007B4" w:rsidRDefault="00F12FBD" w:rsidP="008007B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Приглашаем всех желающих на краткосрочные летние курсы китайского языка</w:t>
      </w:r>
      <w:r w:rsid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на тропическом острове </w:t>
      </w:r>
      <w:proofErr w:type="spellStart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Хайнань</w:t>
      </w:r>
      <w:proofErr w:type="spellEnd"/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7352D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Наша программа предназначена для школьников, студентов и их родителей, желающих улучшить свои знания китайского языка, найти новых друзей, узнать много удивительного о Китае, показать себя в различных мероприятиях, соревнованиях и конкурсах и, конечно же, приятно и с пользой провести время и найти новых друзей.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день 4 урока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китайскому языку (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аудирование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чтение, письмо и говорение), а также каллиграфия, страноведение, просмотр фильмов на китайском языке, основы чайной церемонии.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Каждый день – поразительное открытие! Каждую неделю – увлекательное путешествие!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7352D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Проживание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предоставляется на базе гостиницы расположенной на территории Школы.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Студенты проживают в 2-х местных номерах.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Организуются следующие экскурсии: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Первая неделя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поездка в Вулкан кратер парк</w:t>
      </w:r>
      <w:proofErr w:type="gram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Сафари-парк,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Хайнаньский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краеведческий музей.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Вторая неделя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поездка в Парк птиц, парк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Evergreen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Музей "Кумирня пяти благородных мужей".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Третья неделя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поездка на горячие источники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Mission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Hills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Аквапарк, пляж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Holiday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Beach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Четвертая неделя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поездка на озеро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Nan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Li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Hu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, рыбалка, Даосский храм.</w:t>
      </w:r>
    </w:p>
    <w:p w:rsidR="0057352D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работники Летнего лагеря – это преподаватели с высшим образованием - носители языка.</w:t>
      </w:r>
    </w:p>
    <w:p w:rsidR="0057352D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График летнего курса китайского языка: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Первая смена: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1 - 28 июня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Вторая смена: 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1 - 28 июля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Третья смена: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 июля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- 24 августа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8007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Стоимость: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Регистрационный взнос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 55 долларов США (300 юаней), оплачивается до приезда. В него включена стоимость учебных материалов и регистрация в полиции по приезду.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Курс китайского языка: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4 недели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- 3500 юаней (20 учебных часов в неделю).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2 недели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- 1750 юаней (20 учебных часов в неделю).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Проживание: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4 недели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- 1500 юаней (при двухместном размещении в гостинице).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2 недели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- 750 юаней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 двухместном размещении в гостинице).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*при одноместном размещении, стоимость проживания увеличивается в 2 раза.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Экскурсии (по желанию)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 1500 юаней.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Встреча в аэропорту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250 юаней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 продление туристической визы на срок 30 дней по индивидуальному заявлению, стоимость этой услуги визового отдела - 160 юаней.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групп от 10 человек организация совместных обедов и ужинов из расчёта 50 юаней на человека (шведский стол).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Оплата только в юанях (RMB).</w:t>
      </w:r>
    </w:p>
    <w:p w:rsidR="0057352D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Здесь китайская речь звучит от рассвета и до заката, Вы полностью погружены в языковую среду. Обучение проводится по современным методикам и авторским разработкам лучших преподавателей в малочисленных (5 - 10 человек) группах. Русскоязычные педагоги преподают Вам основы грамматики, а истинные носители языка работают над правильным произношением.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Удовольствие от учебы</w:t>
      </w:r>
      <w:r w:rsid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– радость от результата!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12FBD" w:rsidRPr="008007B4" w:rsidRDefault="00F12FBD" w:rsidP="008007B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12FBD" w:rsidRPr="008007B4" w:rsidRDefault="00F12FBD" w:rsidP="008007B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Приглашаем всех желающих на краткосрочные летние курсы китайского</w:t>
      </w:r>
      <w:r w:rsid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и английского языка</w:t>
      </w:r>
      <w:r w:rsid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на тропическом острове </w:t>
      </w:r>
      <w:proofErr w:type="spellStart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Хайнань</w:t>
      </w:r>
      <w:proofErr w:type="spellEnd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!</w:t>
      </w:r>
    </w:p>
    <w:p w:rsidR="0057352D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Наша программа предназначена для школьников, студентов и их родителей, желающих улучшить свои знания китайского языка, найти новых друзей, узнать много удивительного о Китае, показать себя в различных мероприятиях, соревнованиях и конкурсах и, конечно же, приятно и с пользой провести время и найти новых друзей.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день 4 урока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китайскому языку (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аудирование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чтение, письмо и говорение), а также каллиграфия, страноведение, просмотр фильмов на китайском языке, основы чайной церемонии.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Каждый день – поразительное открытие! Каждую неделю – увлекательное путешествие!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7352D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Проживание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предоставляется на базе гостиницы расположенной на территории Школы.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Студенты проживают в 2-х местных номерах.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Организуются следующие экскурсии: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lastRenderedPageBreak/>
        <w:t>Первая неделя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поездка в Вулкан кратер парк</w:t>
      </w:r>
      <w:proofErr w:type="gram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Сафари-парк,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Хайнаньский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краеведческий музей.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Вторая неделя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поездка в Парк птиц, парк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Evergreen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Музей "Кумирня пяти благородных мужей".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Третья неделя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поездка на горячие источники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Mission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Hills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Аквапарк, пляж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Holiday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Beach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Четвертая неделя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поездка на озеро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Nan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Li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Hu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, рыбалка, Даосский храм.</w:t>
      </w:r>
    </w:p>
    <w:p w:rsidR="0057352D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работники Летнего лагеря – это преподаватели с высшим образованием - носители языка.</w:t>
      </w:r>
    </w:p>
    <w:p w:rsidR="0057352D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График летнего курса китайского и английского языка: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Первая смена: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1 - 28 июня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Вторая смена: 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1 - 28 июля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Третья смена: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 июля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- 24 августа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8007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Стоимость: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Регистрационный взнос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 55 долларов США (300 юаней), оплачивается до приезда. В него включена стоимость учебных материалов и регистрация в полиции по приезду.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Курс китайского и английского языка: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4 недели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- 5000 юаней (китайский язык - 20 учебных часов в неделю, английский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 - 10 учебных часов в неделю).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2 недели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- 2500 юаней (китайский язык - 20 учебных часов в неделю, английский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 - 10 учебных часов в неделю).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Проживание: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4 недели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- 1500 юаней (при двухместном размещении в гостинице).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2 недели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- 750 юаней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 двухместном размещении в гостинице).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*при одноместном размещении, стоимость проживания увеличивается в 2 раза.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Экскурсии (по желанию)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 1500 юаней.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Встреча в аэропорту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250 юаней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 продление туристической визы на срок 30 дней по индивидуальному заявлению, стоимость этой услуги визового отдела - 160 юаней.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групп от 10 человек организация совместных обедов и ужинов из расчёта 50 юаней на человека (шведский стол).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Оплата только в юанях (RMB).</w:t>
      </w:r>
    </w:p>
    <w:p w:rsidR="0057352D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Здесь китайская речь звучит от рассвета и до заката, Вы полностью погружены в языковую среду. Обучение проводится по современным методикам и авторским разработкам лучших преподавателей в малочисленных (5 - 10 человек) группах. Русскоязычные педагоги преподают Вам основы грамматики, а истинные носители языка работают над правильным произношением.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Удовольствие от учебы</w:t>
      </w:r>
      <w:r w:rsid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– радость от результата!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12FBD" w:rsidRPr="008007B4" w:rsidRDefault="00F12FBD" w:rsidP="008007B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7352D" w:rsidRPr="008007B4" w:rsidRDefault="0057352D" w:rsidP="008007B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7352D" w:rsidRPr="008007B4" w:rsidRDefault="0057352D" w:rsidP="008007B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7352D" w:rsidRPr="008007B4" w:rsidRDefault="0057352D" w:rsidP="008007B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7352D" w:rsidRPr="008007B4" w:rsidRDefault="0057352D" w:rsidP="008007B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Приглашаем всех желающих на краткосрочные летние курсы китайского</w:t>
      </w:r>
      <w:r w:rsid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и английского языка</w:t>
      </w:r>
      <w:r w:rsid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на тропическом острове </w:t>
      </w:r>
      <w:proofErr w:type="spellStart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Хайнань</w:t>
      </w:r>
      <w:proofErr w:type="spellEnd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!</w:t>
      </w:r>
    </w:p>
    <w:p w:rsidR="0057352D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Наша программа предназначена для школьников, студентов и их родителей, желающих улучшить свои знания китайского языка, найти новых друзей, узнать много удивительного о Китае, показать себя в различных мероприятиях, соревнованиях и конкурсах и, конечно же, приятно и с пользой провести время и найти новых друзей.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Каждый день 4 урока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китайскому языку (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аудирование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чтение, письмо и говорение), а также каллиграфия, страноведение, просмотр фильмов на китайском языке, основы чайной церемонии.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Каждый день – поразительное открытие! Каждую неделю – увлекательное путешествие!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7352D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Проживание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предоставляется на базе гостиницы расположенной на территории Школы.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Студенты проживают в 2-х местных номерах.</w:t>
      </w:r>
    </w:p>
    <w:p w:rsidR="0057352D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Организуются следующие экскурсии: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Первая неделя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поездка в Вулкан кратер парк</w:t>
      </w:r>
      <w:proofErr w:type="gram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Сафари-парк,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Хайнаньский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краеведческий музей.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Вторая неделя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поездка в Парк птиц, парк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Evergreen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Музей "Кумирня пяти благородных мужей".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Третья неделя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поездка на горячие источники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Mission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Hills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Аквапарк, пляж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Holiday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Beach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Четвертая неделя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поездка на озеро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Nan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Li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Hu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, рыбалка, Даосский храм.</w:t>
      </w:r>
    </w:p>
    <w:p w:rsidR="0057352D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работники Летнего лагеря – это преподаватели с высшим образованием - носители языка.</w:t>
      </w:r>
    </w:p>
    <w:p w:rsidR="0057352D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График летнего курса английского языка: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Первая смена: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1 - 28 июня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</w:p>
    <w:p w:rsidR="00510ED4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Вторая смена: 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1 - 28 июля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Третья смена: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 июля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- 24 августа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8007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Стоимость: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Регистрационный взнос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 55 долларов США (300 юаней), оплачивается до приезда. В него включена стоимость учебных материалов и регистрация в полиции по приезду.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Курс английского языка: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4 недели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- 4000 юаней (20 учебных часов в неделю).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2 недели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- 2000 юаней (20 учебных часов в неделю).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Проживание: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4 недели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- 1500 юаней (при двухместном размещении в гостинице).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2 недели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- 750 юаней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 двухместном размещении в гостинице).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*при одноместном размещении, стоимость проживания увеличивается в 2 раза.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Экскурсии (по желанию)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– 1500 юаней.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Встреча в аэропорту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250 юаней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 продление туристической визы на срок 30 дней по индивидуальному заявлению, стоимость этой услуги визового отдела - 160 юаней.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групп от 10 человек организация совместных обедов и ужинов из расчёта 50 юаней на человека (шведский стол).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Оплата только в юанях (RMB).</w:t>
      </w:r>
    </w:p>
    <w:p w:rsidR="0057352D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Здесь китайская речь звучит от рассвета и до заката, Вы полностью погружены в языковую среду. Обучение проводится по современным методикам и авторским разработкам лучших преподавателей в малочисленных (5 - 10 человек) группах. Русскоязычные педагоги преподают Вам основы грамматики, а истинные носители языка работают над правильным произношением.</w:t>
      </w:r>
    </w:p>
    <w:p w:rsidR="0057352D" w:rsidRPr="008007B4" w:rsidRDefault="0057352D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Удовольствие от учебы</w:t>
      </w:r>
      <w:r w:rsid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– радость от результата!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7352D" w:rsidRPr="008007B4" w:rsidRDefault="0057352D" w:rsidP="008007B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0ED4" w:rsidRPr="008007B4" w:rsidRDefault="00510ED4" w:rsidP="008007B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Факультативы – это занятия, которые не включены в обязательную программу стандартного курса китайского языка и оплачиваются отдельно по количеству часов. По желанию студентов мы набираем небольшие группы на следующие направления: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Бизнес китайский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Английский язык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Подготовка к экзамену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HSK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данных направлений, а также в качестве самостоятельных тем проводятся дополнительные лекции и мастер классы в форме факультативных занятий по темам: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Игра в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маджонг</w:t>
      </w:r>
      <w:proofErr w:type="spellEnd"/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Каллиграфия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Китайская кухня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Боевые искусства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Латинские танцы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Логистика в Китае и деловая переписка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Неформальное общение в Китае и сленг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Таобао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прочие интернет магазины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История Китая и провинции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Хайнань</w:t>
      </w:r>
      <w:proofErr w:type="spellEnd"/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Экономическая география Китая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Современна геополитика Китая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 Туризм и гостиничное дело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возможно проведение лекций и факультативных занятий по Вашим вопросам и темам.</w:t>
      </w:r>
    </w:p>
    <w:p w:rsidR="00510ED4" w:rsidRPr="008007B4" w:rsidRDefault="00510ED4" w:rsidP="008007B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0ED4" w:rsidRPr="008007B4" w:rsidRDefault="00510ED4" w:rsidP="008007B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Пляжи г. </w:t>
      </w:r>
      <w:proofErr w:type="spellStart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Хайкоу</w:t>
      </w:r>
      <w:proofErr w:type="spellEnd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и </w:t>
      </w:r>
      <w:proofErr w:type="spellStart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г</w:t>
      </w:r>
      <w:proofErr w:type="gramStart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.С</w:t>
      </w:r>
      <w:proofErr w:type="gramEnd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анья</w:t>
      </w:r>
      <w:proofErr w:type="spellEnd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: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Специально оборудованные для комфортного отдыха, пляжи городов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Хайкоу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Санья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расположены в западной части городов, вдали от суеты и шума. Вы сможете расслабиться и прекрасно провести время, ведь море тут чистое, воздух свежий, а сервис - на уровне.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Здесь есть всё для туристов: и достопримечательности, и три бухты для пляжного отдыха, и сеть отелей и ресторанов, где обслуживающий персонал говорит на русском языке, санатории и бары, занятия йогой и активный отдых, включая дайвинг и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кайтсерфинг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Вулкан </w:t>
      </w:r>
      <w:proofErr w:type="spellStart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Ма</w:t>
      </w:r>
      <w:proofErr w:type="spellEnd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Ань: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Ныне потухший вулкан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Маань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, ещё являясь действующим, производил неизгладимое впечатление на местные племена, которые воспринимали потоки лавы за проявление божественной силы. Как же он выглядит теперь, и что осталось от поселения его первооткрывателей? Надо бы выяснить.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Кумирня пяти благородных мужей (</w:t>
      </w:r>
      <w:proofErr w:type="spellStart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Wu</w:t>
      </w:r>
      <w:proofErr w:type="spellEnd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</w:t>
      </w:r>
      <w:proofErr w:type="spellStart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Gong</w:t>
      </w:r>
      <w:proofErr w:type="spellEnd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):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черте города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Хайкоу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сохранилось уникальное поместье, известное также под названием "Храм пяти господ". Именно здесь жили учёные мужи, распространявшие науку и искусство по всей провинции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Хайнань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Вечнозеленый Парк (</w:t>
      </w:r>
      <w:proofErr w:type="spellStart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Evergreen</w:t>
      </w:r>
      <w:proofErr w:type="spellEnd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</w:t>
      </w:r>
      <w:proofErr w:type="spellStart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Park</w:t>
      </w:r>
      <w:proofErr w:type="spellEnd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):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парках города часто проходят народные гуляния и праздники. Парк знаменит тем, что каждую весну и осень здесь проходят гонки на воздушных шарах. Незабываемое зрелище.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Зоопарк-Сафари: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Прекрасная возможность увидеть всё многообразие животного мира на территории одного парка. А </w:t>
      </w:r>
      <w:proofErr w:type="gram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мини-автобусы</w:t>
      </w:r>
      <w:proofErr w:type="gram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сделают посещение парка удобным и комфортным.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Парк птиц «Мир пернатых»: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вы любите приятные звуки птичьего пения, яркие цвета и природу, то вы обратились по адресу! Парк птиц не оставит равнодушным никого.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Хайнаньский</w:t>
      </w:r>
      <w:proofErr w:type="spellEnd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музей: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первый взгляд, что может быть интересного в "музее"? А вот, представьте, может.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Хайнаньский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музей знаменит регулярно обновляемыми экспозициями современного искусства, а также инсталляциями жизни старого города, деревенского быта и даже представляет современные достижения науки и техники.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Парк «Олень повернул голову»: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один из самых романтичных </w:t>
      </w:r>
      <w:r w:rsid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популярных парков города. Вид с обзорной площадки хорош как днём, так и в вечернее время.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Парк «Край Света»: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Когда стоишь на самом краю террасы, то кажется, словно небо и море сливаются воедино, и только </w:t>
      </w:r>
      <w:proofErr w:type="gram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толкая</w:t>
      </w:r>
      <w:proofErr w:type="gram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дымка на горизонте напоминает, что мы всё ещё находимся в реальном мире.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Остров обезьян: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Забавные, хитрые и шаловливые обезьянки снуют повсюду! Будьте осторожны, не оставляйте съестное без присмотра. Выезд из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Санья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Центр буддизма: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Прямо в центре бухты, в которой находится центр буддизма, на высоком постаменте установлена белоснежная статуя Бодхисаттвы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Гуаньинь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соединённая с береговым комплексом длинным белым мостом.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Поездка в г. </w:t>
      </w:r>
      <w:proofErr w:type="spellStart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Учжишань</w:t>
      </w:r>
      <w:proofErr w:type="spellEnd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. Горы. Чайные плантации: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вам надоел пляжный отдых, то поездка в горы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Учжишань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прекрасное средство получить массу новых впечатлений, посмотреть на жизнь в горных деревушках, увидеть, как местные жители выращивают чай.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Деревня народностей</w:t>
      </w:r>
      <w:proofErr w:type="gramStart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Л</w:t>
      </w:r>
      <w:proofErr w:type="gramEnd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и и </w:t>
      </w:r>
      <w:proofErr w:type="spellStart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Мяо</w:t>
      </w:r>
      <w:proofErr w:type="spellEnd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: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Народности</w:t>
      </w:r>
      <w:proofErr w:type="gram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</w:t>
      </w:r>
      <w:proofErr w:type="gram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Мяо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уникальные в своём роде племена, которые смогли до сегодняшнего дня сохранить свою самобытность. Танцы на бамбуковых стеблях, </w:t>
      </w: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татуированные лица, диковинные наряды и напитки - вот что ожидает вас в этнических деревнях этих народностей.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Ущелье Бабочек: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Бабочки недолговечны, но прекрасны. Пытаясь уловить мгновение их жизни, а также невероятную красоту и гармонию, создатели музея позаботились о том, чтобы посетители почувствовали их восхищение этими хрупкими созданиями.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Ботанический сад «</w:t>
      </w:r>
      <w:proofErr w:type="spellStart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Синлун</w:t>
      </w:r>
      <w:proofErr w:type="spellEnd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»: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Тропические растения представлены здесь в огромном количестве. Приятная обстановка располагает к неспешным прогулкам и душевным беседам.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Тематический парк – джунгли – </w:t>
      </w:r>
      <w:proofErr w:type="spellStart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Янода</w:t>
      </w:r>
      <w:proofErr w:type="spellEnd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: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ли вы в настоящих джунглях? Катались на лианах? Гладили павлина? Пожимали руку мартышке? В дополнение ко всему перечисленному вас ожидает шоу-программа, </w:t>
      </w:r>
      <w:proofErr w:type="gram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подготовленная</w:t>
      </w:r>
      <w:proofErr w:type="gram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группой артистов.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Поездка в г. </w:t>
      </w:r>
      <w:proofErr w:type="spellStart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Цюнхай</w:t>
      </w:r>
      <w:proofErr w:type="spellEnd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и г. </w:t>
      </w:r>
      <w:proofErr w:type="spellStart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Боао</w:t>
      </w:r>
      <w:proofErr w:type="spellEnd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: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Боао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известен</w:t>
      </w:r>
      <w:proofErr w:type="gram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место проведения Международного Азиатского Форума, в этих местах любят отдыхать высокопоставленные чиновники и известные деятели. А может и нам побывать на этих невероятно солнечных и чистых пляжах?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Термальные источники </w:t>
      </w:r>
      <w:proofErr w:type="spellStart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Гуантань</w:t>
      </w:r>
      <w:proofErr w:type="spellEnd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: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Отдых на пляже может утомлять. В термальных источниках вам предложат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спа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-процедуры, массажи и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арома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-ванны. Прекрасная атмосфера для спокойного, приятного и, главное, полезного отдыха.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Поездка в г. </w:t>
      </w:r>
      <w:proofErr w:type="spellStart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Веньчан</w:t>
      </w:r>
      <w:proofErr w:type="spellEnd"/>
      <w:r w:rsidRPr="008007B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. Пляжи. Кокосовые рощи: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Неподалёку от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Хайкоу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расположены "золотые" пляжи города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Вэньчан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дороге удобно посетить кокосовые плантации, а может и раздобыть себе пару-тройку сладких плодов. Из пляжей наибольшей популярностью пользуется "пляж из белого золота", рядом к которым расположены ресторанчики и кафе, а также шикарный гостиничный комплекс, в котором при желании можно остановиться.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В ближайшее время планируем поездки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8007B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по городу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Хайкоу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:</w:t>
      </w:r>
      <w:r w:rsidR="008007B4">
        <w:rPr>
          <w:rFonts w:ascii="Times New Roman" w:eastAsia="Times New Roman" w:hAnsi="Times New Roman" w:cs="Times New Roman"/>
          <w:sz w:val="18"/>
          <w:lang w:eastAsia="ru-RU"/>
        </w:rPr>
        <w:t xml:space="preserve"> </w:t>
      </w:r>
    </w:p>
    <w:p w:rsid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007B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1. Крепость Сю</w:t>
      </w:r>
      <w:proofErr w:type="gramStart"/>
      <w:r w:rsidRPr="008007B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</w:t>
      </w:r>
      <w:proofErr w:type="gramEnd"/>
      <w:r w:rsidRPr="008007B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proofErr w:type="spellStart"/>
      <w:r w:rsidRPr="008007B4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ru-RU"/>
        </w:rPr>
        <w:t>秀英火包台</w:t>
      </w:r>
      <w:proofErr w:type="spellEnd"/>
      <w:r w:rsidR="008007B4">
        <w:rPr>
          <w:rFonts w:ascii="Times New Roman" w:eastAsia="Times New Roman" w:hAnsi="Times New Roman" w:cs="Times New Roman"/>
          <w:sz w:val="18"/>
          <w:lang w:eastAsia="ru-RU"/>
        </w:rPr>
        <w:t xml:space="preserve"> </w:t>
      </w:r>
    </w:p>
    <w:p w:rsid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2. Академия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Цюнтай</w:t>
      </w:r>
      <w:proofErr w:type="spellEnd"/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proofErr w:type="spellStart"/>
      <w:r w:rsidRPr="008007B4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ru-RU"/>
        </w:rPr>
        <w:t>琼台书院</w:t>
      </w:r>
      <w:proofErr w:type="spellEnd"/>
    </w:p>
    <w:p w:rsid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3. Академия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Дунпо</w:t>
      </w:r>
      <w:proofErr w:type="spellEnd"/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proofErr w:type="spellStart"/>
      <w:r w:rsidRPr="008007B4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ru-RU"/>
        </w:rPr>
        <w:t>东坡书院</w:t>
      </w:r>
      <w:proofErr w:type="spellEnd"/>
    </w:p>
    <w:p w:rsid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4. Могила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Хайжуя</w:t>
      </w:r>
      <w:proofErr w:type="spellEnd"/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proofErr w:type="spellStart"/>
      <w:r w:rsidRPr="008007B4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ru-RU"/>
        </w:rPr>
        <w:t>海瑞墓</w:t>
      </w:r>
      <w:proofErr w:type="spellEnd"/>
    </w:p>
    <w:p w:rsid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5. Кумирня пяти благородных мужей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proofErr w:type="spellStart"/>
      <w:r w:rsidRPr="008007B4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ru-RU"/>
        </w:rPr>
        <w:t>五公祠</w:t>
      </w:r>
      <w:proofErr w:type="spellEnd"/>
    </w:p>
    <w:p w:rsid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6. Парк птиц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proofErr w:type="spellStart"/>
      <w:r w:rsidRPr="008007B4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ru-RU"/>
        </w:rPr>
        <w:t>飞鸟热带植物园海口</w:t>
      </w:r>
      <w:proofErr w:type="spellEnd"/>
    </w:p>
    <w:p w:rsid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7. Парк Сафари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proofErr w:type="spellStart"/>
      <w:r w:rsidRPr="008007B4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ru-RU"/>
        </w:rPr>
        <w:t>野生动物园</w:t>
      </w:r>
      <w:proofErr w:type="spellEnd"/>
    </w:p>
    <w:p w:rsid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8. Потухший Вулкан</w:t>
      </w:r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proofErr w:type="spellStart"/>
      <w:r w:rsidRPr="008007B4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ru-RU"/>
        </w:rPr>
        <w:t>火山公园</w:t>
      </w:r>
      <w:proofErr w:type="spellEnd"/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  <w:r w:rsidRPr="008007B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9. Музей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</w:t>
      </w:r>
      <w:proofErr w:type="gramStart"/>
      <w:r w:rsidRPr="008007B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.Х</w:t>
      </w:r>
      <w:proofErr w:type="gramEnd"/>
      <w:r w:rsidRPr="008007B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айкоу</w:t>
      </w:r>
      <w:proofErr w:type="spellEnd"/>
      <w:r w:rsidR="008007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proofErr w:type="spellStart"/>
      <w:r w:rsidRPr="008007B4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ru-RU"/>
        </w:rPr>
        <w:t>博物馆</w:t>
      </w:r>
      <w:proofErr w:type="spellEnd"/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 готовятся поездки: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1. на остров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Сячхуандао</w:t>
      </w:r>
      <w:proofErr w:type="spellEnd"/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 горы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Вучжишань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(г.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Санья</w:t>
      </w:r>
      <w:proofErr w:type="spellEnd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510ED4" w:rsidRPr="008007B4" w:rsidRDefault="00510ED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 кокосовые плантации острова </w:t>
      </w:r>
      <w:proofErr w:type="spellStart"/>
      <w:r w:rsidRPr="008007B4">
        <w:rPr>
          <w:rFonts w:ascii="Times New Roman" w:eastAsia="Times New Roman" w:hAnsi="Times New Roman" w:cs="Times New Roman"/>
          <w:sz w:val="26"/>
          <w:szCs w:val="26"/>
          <w:lang w:eastAsia="ru-RU"/>
        </w:rPr>
        <w:t>Хайнань</w:t>
      </w:r>
      <w:proofErr w:type="spellEnd"/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8007B4" w:rsidP="00800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10ED4" w:rsidRPr="008007B4" w:rsidRDefault="00510ED4" w:rsidP="008007B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510ED4" w:rsidRPr="008007B4" w:rsidSect="008007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D2F6D"/>
    <w:multiLevelType w:val="multilevel"/>
    <w:tmpl w:val="7E4A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50DFA"/>
    <w:multiLevelType w:val="multilevel"/>
    <w:tmpl w:val="E4BE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AD6769"/>
    <w:multiLevelType w:val="multilevel"/>
    <w:tmpl w:val="CE5C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F4428"/>
    <w:multiLevelType w:val="multilevel"/>
    <w:tmpl w:val="C558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FBD"/>
    <w:rsid w:val="00510ED4"/>
    <w:rsid w:val="0057352D"/>
    <w:rsid w:val="006B5F16"/>
    <w:rsid w:val="008007B4"/>
    <w:rsid w:val="00F1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2FBD"/>
  </w:style>
  <w:style w:type="paragraph" w:styleId="a3">
    <w:name w:val="Normal (Web)"/>
    <w:basedOn w:val="a"/>
    <w:uiPriority w:val="99"/>
    <w:semiHidden/>
    <w:unhideWhenUsed/>
    <w:rsid w:val="00F12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2FBD"/>
    <w:rPr>
      <w:b/>
      <w:bCs/>
    </w:rPr>
  </w:style>
  <w:style w:type="character" w:styleId="a5">
    <w:name w:val="Hyperlink"/>
    <w:basedOn w:val="a0"/>
    <w:uiPriority w:val="99"/>
    <w:semiHidden/>
    <w:unhideWhenUsed/>
    <w:rsid w:val="00F12FBD"/>
    <w:rPr>
      <w:color w:val="0000FF"/>
      <w:u w:val="single"/>
    </w:rPr>
  </w:style>
  <w:style w:type="paragraph" w:customStyle="1" w:styleId="p0">
    <w:name w:val="p0"/>
    <w:basedOn w:val="a"/>
    <w:rsid w:val="00F12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5"/>
    <w:basedOn w:val="a0"/>
    <w:rsid w:val="00F12F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3341</Words>
  <Characters>19045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Леднева Карина Сергеевна</cp:lastModifiedBy>
  <cp:revision>4</cp:revision>
  <dcterms:created xsi:type="dcterms:W3CDTF">2015-12-06T00:30:00Z</dcterms:created>
  <dcterms:modified xsi:type="dcterms:W3CDTF">2015-12-11T01:44:00Z</dcterms:modified>
</cp:coreProperties>
</file>